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020B53" w:rsidP="00020B53">
      <w:pPr>
        <w:jc w:val="center"/>
        <w:rPr>
          <w:b/>
        </w:rPr>
      </w:pPr>
      <w:r>
        <w:rPr>
          <w:b/>
        </w:rPr>
        <w:t xml:space="preserve">Zápisnica z rady  SVB 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020B53" w:rsidRDefault="00020B53" w:rsidP="00020B53">
      <w:pPr>
        <w:jc w:val="center"/>
        <w:rPr>
          <w:b/>
        </w:rPr>
      </w:pPr>
    </w:p>
    <w:p w:rsidR="00020B53" w:rsidRDefault="00020B53" w:rsidP="00020B53">
      <w:pPr>
        <w:rPr>
          <w:b/>
        </w:rPr>
      </w:pPr>
    </w:p>
    <w:p w:rsidR="00020B53" w:rsidRDefault="00020B53" w:rsidP="00020B53">
      <w:pPr>
        <w:rPr>
          <w:b/>
        </w:rPr>
      </w:pPr>
      <w:r>
        <w:rPr>
          <w:b/>
        </w:rPr>
        <w:t xml:space="preserve">Prítomní:   </w:t>
      </w:r>
      <w:proofErr w:type="spellStart"/>
      <w:r>
        <w:rPr>
          <w:b/>
        </w:rPr>
        <w:t>Kysela</w:t>
      </w:r>
      <w:proofErr w:type="spellEnd"/>
      <w:r>
        <w:rPr>
          <w:b/>
        </w:rPr>
        <w:t>, Zábojník. Bystrická, Pašková, Mészáros</w:t>
      </w:r>
    </w:p>
    <w:p w:rsidR="00020B53" w:rsidRDefault="00020B53" w:rsidP="00020B53">
      <w:pPr>
        <w:rPr>
          <w:b/>
        </w:rPr>
      </w:pPr>
      <w:r>
        <w:rPr>
          <w:b/>
        </w:rPr>
        <w:t xml:space="preserve">Termín konania:    </w:t>
      </w:r>
      <w:r w:rsidR="007A6C8B">
        <w:rPr>
          <w:b/>
        </w:rPr>
        <w:t>13.12.2017</w:t>
      </w:r>
    </w:p>
    <w:p w:rsidR="00020B53" w:rsidRDefault="00020B53" w:rsidP="00020B53">
      <w:pPr>
        <w:rPr>
          <w:b/>
        </w:rPr>
      </w:pPr>
    </w:p>
    <w:p w:rsidR="00020B53" w:rsidRDefault="00020B53" w:rsidP="00020B53">
      <w:pPr>
        <w:rPr>
          <w:b/>
        </w:rPr>
      </w:pPr>
    </w:p>
    <w:p w:rsidR="00020B53" w:rsidRDefault="00020B53" w:rsidP="00020B53">
      <w:pPr>
        <w:rPr>
          <w:b/>
        </w:rPr>
      </w:pPr>
      <w:r>
        <w:rPr>
          <w:b/>
        </w:rPr>
        <w:t>Bolo prerokované:</w:t>
      </w:r>
    </w:p>
    <w:p w:rsidR="00020B53" w:rsidRDefault="00020B53" w:rsidP="00020B53">
      <w:r>
        <w:t>- Oprava odtrhnutého plechu na</w:t>
      </w:r>
      <w:r w:rsidR="007A6C8B">
        <w:t xml:space="preserve"> streche </w:t>
      </w:r>
      <w:r>
        <w:t xml:space="preserve"> </w:t>
      </w:r>
      <w:r w:rsidR="00AF3767">
        <w:t>na</w:t>
      </w:r>
      <w:r w:rsidR="007A6C8B">
        <w:t xml:space="preserve"> B  </w:t>
      </w:r>
      <w:r w:rsidR="007A6C8B" w:rsidRPr="00315191">
        <w:rPr>
          <w:b/>
        </w:rPr>
        <w:t xml:space="preserve">7     </w:t>
      </w:r>
      <w:r w:rsidRPr="00315191">
        <w:rPr>
          <w:b/>
        </w:rPr>
        <w:t xml:space="preserve">              T: 31.3.2018    </w:t>
      </w:r>
      <w:proofErr w:type="spellStart"/>
      <w:r w:rsidRPr="00315191">
        <w:rPr>
          <w:b/>
        </w:rPr>
        <w:t>Zodp</w:t>
      </w:r>
      <w:proofErr w:type="spellEnd"/>
      <w:r w:rsidRPr="00315191">
        <w:rPr>
          <w:b/>
        </w:rPr>
        <w:t>.: KY, ZÁB</w:t>
      </w:r>
    </w:p>
    <w:p w:rsidR="00020B53" w:rsidRDefault="00020B53" w:rsidP="00020B53"/>
    <w:p w:rsidR="00020B53" w:rsidRDefault="00020B53" w:rsidP="00020B53">
      <w:r>
        <w:t xml:space="preserve">- Uzamknutie a výmena vonkajších hydrantov v bytovom dome                               </w:t>
      </w:r>
    </w:p>
    <w:p w:rsidR="00020B53" w:rsidRPr="00315191" w:rsidRDefault="00020B53" w:rsidP="00020B53">
      <w:pPr>
        <w:rPr>
          <w:b/>
        </w:rPr>
      </w:pPr>
      <w:r w:rsidRPr="00315191">
        <w:rPr>
          <w:b/>
        </w:rPr>
        <w:t xml:space="preserve">                                                                                         T: 31. 1 2018     </w:t>
      </w:r>
      <w:proofErr w:type="spellStart"/>
      <w:r w:rsidRPr="00315191">
        <w:rPr>
          <w:b/>
        </w:rPr>
        <w:t>Zodp</w:t>
      </w:r>
      <w:proofErr w:type="spellEnd"/>
      <w:r w:rsidRPr="00315191">
        <w:rPr>
          <w:b/>
        </w:rPr>
        <w:t>. KY, ZÁB</w:t>
      </w:r>
    </w:p>
    <w:p w:rsidR="00020B53" w:rsidRPr="00315191" w:rsidRDefault="00020B53" w:rsidP="00020B53">
      <w:pPr>
        <w:rPr>
          <w:b/>
        </w:rPr>
      </w:pPr>
    </w:p>
    <w:p w:rsidR="00020B53" w:rsidRDefault="00020B53" w:rsidP="00020B53">
      <w:r>
        <w:t xml:space="preserve">- Upratovanie spoločných </w:t>
      </w:r>
      <w:proofErr w:type="spellStart"/>
      <w:r>
        <w:t>prieszotorov</w:t>
      </w:r>
      <w:proofErr w:type="spellEnd"/>
      <w:r>
        <w:t xml:space="preserve"> bude naďalej kontrolované nielen radou SVB, ale aj</w:t>
      </w:r>
    </w:p>
    <w:p w:rsidR="00020B53" w:rsidRDefault="00020B53" w:rsidP="00020B53">
      <w:r>
        <w:t xml:space="preserve">   všetkými majiteľmi. Žiadame </w:t>
      </w:r>
      <w:proofErr w:type="spellStart"/>
      <w:r>
        <w:t>Vásm</w:t>
      </w:r>
      <w:proofErr w:type="spellEnd"/>
      <w:r>
        <w:t xml:space="preserve"> aby prípadné neplnenie zmluvy hlásili </w:t>
      </w:r>
      <w:proofErr w:type="spellStart"/>
      <w:r>
        <w:t>Zábojní</w:t>
      </w:r>
      <w:proofErr w:type="spellEnd"/>
      <w:r>
        <w:t>-</w:t>
      </w:r>
    </w:p>
    <w:p w:rsidR="00020B53" w:rsidRPr="00315191" w:rsidRDefault="00020B53" w:rsidP="00020B53">
      <w:pPr>
        <w:rPr>
          <w:b/>
        </w:rPr>
      </w:pPr>
      <w:r>
        <w:t xml:space="preserve">   </w:t>
      </w:r>
      <w:proofErr w:type="spellStart"/>
      <w:r>
        <w:t>kovi</w:t>
      </w:r>
      <w:proofErr w:type="spellEnd"/>
      <w:r w:rsidR="00AF3767">
        <w:t xml:space="preserve">, prípadne členom </w:t>
      </w:r>
      <w:r w:rsidR="00AF3767" w:rsidRPr="00315191">
        <w:rPr>
          <w:b/>
        </w:rPr>
        <w:t>rady                                          T: trvale</w:t>
      </w:r>
    </w:p>
    <w:p w:rsidR="00AF3767" w:rsidRDefault="00AF3767" w:rsidP="00020B53"/>
    <w:p w:rsidR="00AF3767" w:rsidRDefault="00AF3767" w:rsidP="00020B53">
      <w:r>
        <w:t xml:space="preserve">- Oprava vnútorných omietok + maľovanie schodísk 3 – 6. </w:t>
      </w:r>
      <w:proofErr w:type="spellStart"/>
      <w:r>
        <w:t>posch</w:t>
      </w:r>
      <w:proofErr w:type="spellEnd"/>
      <w:r>
        <w:t xml:space="preserve">   </w:t>
      </w:r>
      <w:r w:rsidRPr="00315191">
        <w:rPr>
          <w:b/>
        </w:rPr>
        <w:t xml:space="preserve">T: 1/18, </w:t>
      </w:r>
      <w:proofErr w:type="spellStart"/>
      <w:r w:rsidRPr="00315191">
        <w:rPr>
          <w:b/>
        </w:rPr>
        <w:t>Zodp</w:t>
      </w:r>
      <w:proofErr w:type="spellEnd"/>
      <w:r w:rsidRPr="00315191">
        <w:rPr>
          <w:b/>
        </w:rPr>
        <w:t>, KY, ZÁB</w:t>
      </w:r>
    </w:p>
    <w:p w:rsidR="00AF3767" w:rsidRDefault="00AF3767" w:rsidP="00020B53"/>
    <w:p w:rsidR="007A6C8B" w:rsidRDefault="00AF3767" w:rsidP="00020B53">
      <w:r>
        <w:t xml:space="preserve">-  </w:t>
      </w:r>
      <w:r w:rsidR="007A6C8B">
        <w:t xml:space="preserve">Ku hydrantom je potrebný prístup ku elektrine                 </w:t>
      </w:r>
      <w:r w:rsidR="007A6C8B" w:rsidRPr="00315191">
        <w:rPr>
          <w:b/>
        </w:rPr>
        <w:t xml:space="preserve">T: 10.1.2018  </w:t>
      </w:r>
      <w:proofErr w:type="spellStart"/>
      <w:r w:rsidR="007A6C8B" w:rsidRPr="00315191">
        <w:rPr>
          <w:b/>
        </w:rPr>
        <w:t>Zodp</w:t>
      </w:r>
      <w:proofErr w:type="spellEnd"/>
      <w:r w:rsidR="007A6C8B" w:rsidRPr="00315191">
        <w:rPr>
          <w:b/>
        </w:rPr>
        <w:t>. MÉSZ, ZÁB</w:t>
      </w:r>
      <w:r w:rsidR="007A6C8B">
        <w:t xml:space="preserve">   </w:t>
      </w:r>
    </w:p>
    <w:p w:rsidR="007A6C8B" w:rsidRDefault="007A6C8B" w:rsidP="00020B53"/>
    <w:p w:rsidR="00AF3767" w:rsidRDefault="007A6C8B" w:rsidP="00020B53">
      <w:r>
        <w:t>-  Čipy osvetlenia pri vstupe na prízemí a do garáží  - predložiť cenovú ponuku</w:t>
      </w:r>
    </w:p>
    <w:p w:rsidR="007A6C8B" w:rsidRPr="00315191" w:rsidRDefault="007A6C8B" w:rsidP="00020B53">
      <w:pPr>
        <w:rPr>
          <w:b/>
        </w:rPr>
      </w:pPr>
      <w:r w:rsidRPr="00315191">
        <w:rPr>
          <w:b/>
        </w:rPr>
        <w:t xml:space="preserve">                                                                                               T: 10.102018                </w:t>
      </w:r>
      <w:proofErr w:type="spellStart"/>
      <w:r w:rsidRPr="00315191">
        <w:rPr>
          <w:b/>
        </w:rPr>
        <w:t>Zodp</w:t>
      </w:r>
      <w:proofErr w:type="spellEnd"/>
      <w:r w:rsidRPr="00315191">
        <w:rPr>
          <w:b/>
        </w:rPr>
        <w:t>. ZÁB</w:t>
      </w:r>
    </w:p>
    <w:p w:rsidR="007A6C8B" w:rsidRDefault="007A6C8B" w:rsidP="00020B53"/>
    <w:p w:rsidR="007A6C8B" w:rsidRDefault="007A6C8B" w:rsidP="00020B53">
      <w:r>
        <w:t>-  Opraviť spadnutý strop     v častí garáží na prízemí – predložiť cenovú ponuku</w:t>
      </w:r>
    </w:p>
    <w:p w:rsidR="007A6C8B" w:rsidRPr="00315191" w:rsidRDefault="007A6C8B" w:rsidP="00020B53">
      <w:pPr>
        <w:rPr>
          <w:b/>
        </w:rPr>
      </w:pPr>
      <w:r>
        <w:t xml:space="preserve">                                                                                                </w:t>
      </w:r>
      <w:r w:rsidRPr="00315191">
        <w:rPr>
          <w:b/>
        </w:rPr>
        <w:t xml:space="preserve">T: 10.1.2018  </w:t>
      </w:r>
      <w:proofErr w:type="spellStart"/>
      <w:r w:rsidRPr="00315191">
        <w:rPr>
          <w:b/>
        </w:rPr>
        <w:t>Zodp</w:t>
      </w:r>
      <w:proofErr w:type="spellEnd"/>
      <w:r w:rsidRPr="00315191">
        <w:rPr>
          <w:b/>
        </w:rPr>
        <w:t>. ZÁB, KY</w:t>
      </w:r>
    </w:p>
    <w:p w:rsidR="00315191" w:rsidRDefault="00020B53" w:rsidP="00020B53">
      <w:r>
        <w:t xml:space="preserve">          </w:t>
      </w:r>
    </w:p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315191" w:rsidRDefault="00315191" w:rsidP="00020B53"/>
    <w:p w:rsidR="00020B53" w:rsidRPr="00315191" w:rsidRDefault="00315191" w:rsidP="00020B53">
      <w:pPr>
        <w:rPr>
          <w:b/>
        </w:rPr>
      </w:pPr>
      <w:r w:rsidRPr="00315191">
        <w:rPr>
          <w:b/>
        </w:rPr>
        <w:t>Zapísala: Bystrická</w:t>
      </w:r>
      <w:r w:rsidR="00020B53" w:rsidRPr="00315191">
        <w:rPr>
          <w:b/>
        </w:rPr>
        <w:t xml:space="preserve">               </w:t>
      </w:r>
    </w:p>
    <w:sectPr w:rsidR="00020B53" w:rsidRPr="00315191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020B53"/>
    <w:rsid w:val="00020B53"/>
    <w:rsid w:val="000E7178"/>
    <w:rsid w:val="001A65DA"/>
    <w:rsid w:val="00315191"/>
    <w:rsid w:val="00447C1C"/>
    <w:rsid w:val="004838AE"/>
    <w:rsid w:val="007A6C8B"/>
    <w:rsid w:val="009A6DCE"/>
    <w:rsid w:val="00AF3767"/>
    <w:rsid w:val="00C0748A"/>
    <w:rsid w:val="00D63DCC"/>
    <w:rsid w:val="00F6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E793D-08B5-40A8-AD61-9DB6C835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2</cp:revision>
  <dcterms:created xsi:type="dcterms:W3CDTF">2018-01-04T12:24:00Z</dcterms:created>
  <dcterms:modified xsi:type="dcterms:W3CDTF">2018-01-04T12:24:00Z</dcterms:modified>
</cp:coreProperties>
</file>